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7805"/>
      </w:tblGrid>
      <w:tr w:rsidR="002F17E8" w:rsidRPr="002F17E8" w14:paraId="0656B64A" w14:textId="77777777" w:rsidTr="002F17E8">
        <w:trPr>
          <w:tblCellSpacing w:w="7" w:type="dxa"/>
        </w:trPr>
        <w:tc>
          <w:tcPr>
            <w:tcW w:w="1200" w:type="dxa"/>
            <w:hideMark/>
          </w:tcPr>
          <w:p w14:paraId="29E27752" w14:textId="68DA490C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hideMark/>
          </w:tcPr>
          <w:p w14:paraId="7BE8FC5F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2F17E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s-IS"/>
              </w:rPr>
              <w:t>28. október</w:t>
            </w:r>
            <w:r w:rsidRPr="002F17E8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nk. verður málstofa doktorsnema kl. </w:t>
            </w:r>
            <w:r w:rsidRPr="002F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s-IS"/>
              </w:rPr>
              <w:t>13.00 – 17.15</w:t>
            </w:r>
            <w:r w:rsidRPr="002F17E8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á Zoom</w:t>
            </w:r>
          </w:p>
          <w:p w14:paraId="3426B1B6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14:paraId="4B7C6DDB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2F17E8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Join Zoom Meeting </w:t>
            </w:r>
            <w:r w:rsidRPr="002F17E8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br/>
            </w:r>
            <w:hyperlink r:id="rId4" w:history="1">
              <w:r w:rsidRPr="002F17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s-IS"/>
                </w:rPr>
                <w:t>https://eu01web.zoom.us/j/65324157864</w:t>
              </w:r>
            </w:hyperlink>
          </w:p>
          <w:p w14:paraId="7F8F431F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14:paraId="360EF0ED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2F17E8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Meeting ID: 653 2415 7864</w:t>
            </w:r>
          </w:p>
          <w:p w14:paraId="763D86E4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14:paraId="316CCE04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2F17E8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 Dagskrá:</w:t>
            </w:r>
          </w:p>
          <w:p w14:paraId="36284C97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14:paraId="430F0E3A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2F17E8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 13.00 til 13.30  </w:t>
            </w:r>
            <w:r w:rsidRPr="002F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s-IS"/>
              </w:rPr>
              <w:t>Bryndís Gunnarsdóttir</w:t>
            </w:r>
            <w:r w:rsidRPr="002F17E8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Initiating conversations in the toddler peer group</w:t>
            </w:r>
          </w:p>
          <w:p w14:paraId="33A1AAF3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14:paraId="5C280AFC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2F17E8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13.30 til 14.00   </w:t>
            </w:r>
            <w:r w:rsidRPr="002F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s-IS"/>
              </w:rPr>
              <w:t>Sigrún Þorsteinsdóttir</w:t>
            </w:r>
            <w:r w:rsidRPr="002F17E8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  Taste education in the teaching kitchen: Motivating healthy food behaviors among fussy eaters and their parents</w:t>
            </w:r>
          </w:p>
          <w:p w14:paraId="073A562B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14:paraId="64086352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2F17E8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14.00 til 14.30   </w:t>
            </w:r>
            <w:r w:rsidRPr="002F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s-IS"/>
              </w:rPr>
              <w:t>Rannveig Ágústa Guðjónsdóttir</w:t>
            </w:r>
            <w:r w:rsidRPr="002F17E8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               Research on describing and analysing men´s experience of violence against their intimate feamael partners</w:t>
            </w:r>
          </w:p>
          <w:p w14:paraId="30D7275E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14:paraId="490E0E2D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2F17E8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14.30 til 15.00   </w:t>
            </w:r>
            <w:r w:rsidRPr="002F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s-IS"/>
              </w:rPr>
              <w:t>Ívar Rafn Jónsson</w:t>
            </w:r>
            <w:r w:rsidRPr="002F17E8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 Teachers’ perspective about the gap between teachers' and students' perceptions of assessment and feedback practices in the classroom.</w:t>
            </w:r>
          </w:p>
          <w:p w14:paraId="3B42A3B3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14:paraId="068ECB38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2F17E8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                kaffi 15 mín       </w:t>
            </w:r>
          </w:p>
          <w:p w14:paraId="2F16D7DF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14:paraId="1A644627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2F17E8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15.15 til 15.45   </w:t>
            </w:r>
            <w:r w:rsidRPr="002F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s-IS"/>
              </w:rPr>
              <w:t>Ruth Jörgensdóttir Rauterberg</w:t>
            </w:r>
            <w:r w:rsidRPr="002F17E8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Irregular process of Inclusion and citizenship (I-PIC) as experienced be refugee youth</w:t>
            </w:r>
          </w:p>
          <w:p w14:paraId="13E40C3B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14:paraId="2EB5E08B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2F17E8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15.45 til 16.15   </w:t>
            </w:r>
            <w:r w:rsidRPr="002F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s-IS"/>
              </w:rPr>
              <w:t>Elizabeth Bik Yee Lay</w:t>
            </w:r>
            <w:r w:rsidRPr="002F17E8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     Exploring immigrant parent practices and cultural power relations in Icelandic schools</w:t>
            </w:r>
          </w:p>
          <w:p w14:paraId="1273F550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14:paraId="0596B61D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2F17E8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lastRenderedPageBreak/>
              <w:t xml:space="preserve">16.15 til 16.45   </w:t>
            </w:r>
            <w:r w:rsidRPr="002F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s-IS"/>
              </w:rPr>
              <w:t>Eva Harðardóttir</w:t>
            </w:r>
            <w:r w:rsidRPr="002F17E8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             It is not enough to just hear what we are saying, you also have to listen and to react“. Consulting with 10th graders in a school based particiatory action research project</w:t>
            </w:r>
          </w:p>
          <w:p w14:paraId="01D524EB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14:paraId="68F60F8E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2F17E8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16.45 til 17.15   </w:t>
            </w:r>
            <w:r w:rsidRPr="002F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s-IS"/>
              </w:rPr>
              <w:t>Ingimar Ólafsson Waage</w:t>
            </w:r>
            <w:r w:rsidRPr="002F17E8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Greiningalykill (Analysis Key)</w:t>
            </w:r>
          </w:p>
          <w:p w14:paraId="42BF9FAB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14:paraId="2DDC135B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14:paraId="6EDF4493" w14:textId="77777777" w:rsidR="002F17E8" w:rsidRPr="002F17E8" w:rsidRDefault="002F17E8" w:rsidP="002F17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2F17E8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 </w:t>
            </w:r>
          </w:p>
        </w:tc>
      </w:tr>
    </w:tbl>
    <w:p w14:paraId="37B6D38C" w14:textId="77777777" w:rsidR="00717285" w:rsidRDefault="00717285" w:rsidP="002F17E8">
      <w:pPr>
        <w:spacing w:after="0" w:line="360" w:lineRule="auto"/>
      </w:pPr>
    </w:p>
    <w:sectPr w:rsidR="00717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E8"/>
    <w:rsid w:val="002F17E8"/>
    <w:rsid w:val="0071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9819"/>
  <w15:chartTrackingRefBased/>
  <w15:docId w15:val="{D1FC1D8D-1BDB-4F77-B84C-78950693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2F17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1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01web.zoom.us/j/65324157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Sólrún Björg Kristinsdóttir</dc:creator>
  <cp:keywords/>
  <dc:description/>
  <cp:lastModifiedBy>Sólrún Björg Kristinsdóttir</cp:lastModifiedBy>
  <cp:revision>1</cp:revision>
  <dcterms:created xsi:type="dcterms:W3CDTF">2020-11-17T15:47:00Z</dcterms:created>
  <dcterms:modified xsi:type="dcterms:W3CDTF">2020-11-17T15:49:00Z</dcterms:modified>
</cp:coreProperties>
</file>